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2CD4" w14:textId="165738B3" w:rsidR="0050023C" w:rsidRDefault="0050023C">
      <w:bookmarkStart w:id="0" w:name="_GoBack"/>
      <w:bookmarkEnd w:id="0"/>
      <w:r>
        <w:t>2020-08-12 MGA Board Meeting Minutes</w:t>
      </w:r>
    </w:p>
    <w:p w14:paraId="2B26E0D4" w14:textId="64A51922" w:rsidR="0050023C" w:rsidRDefault="0050023C">
      <w:r>
        <w:t>The meeting was conducted by ZOOM. President Mark West convoked the meeting at 6:30 PM. All MGA Board members were logged on. (Connections were intermittent due to a violent thunderstorm.) Club Manager Jeff King, Head Pro Chip Zimmerman, and Superintendent Andrew Prosa represented Club management.</w:t>
      </w:r>
    </w:p>
    <w:p w14:paraId="2CC21C2C" w14:textId="65740C5D" w:rsidR="0050023C" w:rsidRDefault="0050023C">
      <w:r>
        <w:t xml:space="preserve">The MGA Board meeting minutes of 2020-07-08 were approved. </w:t>
      </w:r>
    </w:p>
    <w:p w14:paraId="3276FEB5" w14:textId="2BD1D800" w:rsidR="004834C2" w:rsidRDefault="0050023C">
      <w:r>
        <w:t xml:space="preserve">Club Manager: Jeff King said he has been spending much time on the course and in the Pro Shop. Club is, in general, able to conduct normal operations. Jeff and Head Pro Chip Zimmerman are talking a lot. Jennifer and Jim are handling catering and membership. The Club will continue with regular updates on conditions related to COVID. </w:t>
      </w:r>
      <w:r w:rsidR="004834C2">
        <w:t xml:space="preserve">Email addresses of club members need to be updated to facilitate communication. Board member Collier Irvin intervened to express appreciation for the hard work and dedication of Head Pro Chip Zimmerman during the COVID crisis. Chip has, almost singlehandedly and many times working long hours alone, kept the course open and available for play every day. The MGA Board enthusiastically endorsed Collier’s </w:t>
      </w:r>
      <w:r w:rsidR="001713C0">
        <w:t>words and expressed its deep appreciation for Chip’s dedication and hard work</w:t>
      </w:r>
      <w:r w:rsidR="004834C2">
        <w:t xml:space="preserve">. </w:t>
      </w:r>
    </w:p>
    <w:p w14:paraId="300B28FF" w14:textId="3DA5B1FB" w:rsidR="0050023C" w:rsidRDefault="004834C2">
      <w:r>
        <w:t>Superintendent: Andrew Prosa said it has been the usual problem dealing with a wet summer and severe afternoon thunderstorms. Greens are healthy and grounds crew is getting ready for the Club Championship weekend. The fairways are OK, except those with poor drainage.</w:t>
      </w:r>
      <w:r w:rsidR="001713C0">
        <w:t xml:space="preserve"> </w:t>
      </w:r>
      <w:r>
        <w:t xml:space="preserve"> </w:t>
      </w:r>
      <w:r w:rsidR="001713C0">
        <w:t xml:space="preserve">Andrew outlined a series of measures he has planned to maintain the golf course, all of which were well conceived and endorsed by the Board. </w:t>
      </w:r>
      <w:r>
        <w:t xml:space="preserve"> </w:t>
      </w:r>
      <w:r w:rsidR="001713C0">
        <w:t>He briefed the board on personnel developments and vowed to “keep up the fight”!</w:t>
      </w:r>
    </w:p>
    <w:p w14:paraId="18A9C320" w14:textId="310A4B82" w:rsidR="001713C0" w:rsidRDefault="001713C0">
      <w:r>
        <w:t>Pro Shop: Head Pro Chip Zimmerman outlined preparations for the Club Championship. Brackets are finished and will be sent out tomorrow. The motto in the Pro Shop is “Keep Moving Forward”!</w:t>
      </w:r>
    </w:p>
    <w:p w14:paraId="72FF7FD5" w14:textId="32D0B181" w:rsidR="001713C0" w:rsidRDefault="005E7C8A">
      <w:r>
        <w:t xml:space="preserve">President’s Cup: Mark West said the major issue became a positive test for COVID for one of the players. As a precautionary measure, B-Team was canceled because some had been in contact with the player. Lessons learned, a real starter is needed, and Gerry is sorely missed. Also, many players don’t realize that, in mixed tee events, no special adjustments are required unless there is a handicap change (World Handicap System). Due to some complaints, the MGA Handicap Committee should be represented and collect scorecards. Tournament highlighted that online registration needs more work. The tournament was under budget on F&amp;B and picked </w:t>
      </w:r>
      <w:r w:rsidR="00D13DE1">
        <w:t xml:space="preserve">up </w:t>
      </w:r>
      <w:r>
        <w:t xml:space="preserve">c. 8 new members. </w:t>
      </w:r>
    </w:p>
    <w:p w14:paraId="0B366A06" w14:textId="73889FAC" w:rsidR="00D13DE1" w:rsidRDefault="00D13DE1">
      <w:r>
        <w:t>Club Championship: Tournament Director Collier Irvin said there will be no Gold Tee option. White tee locations will be considered and adjusted.</w:t>
      </w:r>
    </w:p>
    <w:p w14:paraId="3C800EAD" w14:textId="00A2C997" w:rsidR="00D13DE1" w:rsidRDefault="00D13DE1">
      <w:r>
        <w:t xml:space="preserve">MGA Cup: </w:t>
      </w:r>
      <w:r w:rsidR="002A6CD8">
        <w:t>Mike Saunders said t</w:t>
      </w:r>
      <w:r>
        <w:t xml:space="preserve">he round of sixteen is done. Payouts are done. The round of eight will be finished by August 31. </w:t>
      </w:r>
    </w:p>
    <w:p w14:paraId="2E97A93F" w14:textId="706E7D3D" w:rsidR="00D13DE1" w:rsidRDefault="00D13DE1">
      <w:r>
        <w:t xml:space="preserve">Memorial: Tournament Chairman Dave Ratcliffe submitted a written report. Tournament went well and Head Pro Chip Zimmerman did a great job setting up the course and following through on the other arrangement necessary for a successful tournament! A full field of 98 players registered; gold tees were played for those qualified; </w:t>
      </w:r>
      <w:r w:rsidR="002A6CD8">
        <w:t xml:space="preserve">and pace of play was generally good. </w:t>
      </w:r>
    </w:p>
    <w:p w14:paraId="59C77B87" w14:textId="1111E698" w:rsidR="002A6CD8" w:rsidRDefault="002A6CD8">
      <w:r>
        <w:lastRenderedPageBreak/>
        <w:t>Green Coat: Tournament Chairman Max Efrus said he will meet with Jeff King re: the Calcutta and other issues. The Calcutta must be outdoors. F&amp;B arrangements are being arranged, i.e., pre-wrap sandwiches and no buffet. There are c. 21 teams registered. Ongoing issue, which is being dealt with, is list of new membe</w:t>
      </w:r>
      <w:r w:rsidR="00EA271A">
        <w:t>rs</w:t>
      </w:r>
      <w:r>
        <w:t xml:space="preserve"> without Green Coat handicaps. </w:t>
      </w:r>
    </w:p>
    <w:p w14:paraId="46554DCC" w14:textId="2440637F" w:rsidR="002A6CD8" w:rsidRDefault="002A6CD8">
      <w:r>
        <w:t>Bre</w:t>
      </w:r>
      <w:r w:rsidR="004338E1">
        <w:t>a</w:t>
      </w:r>
      <w:r>
        <w:t xml:space="preserve">kfast Tournament: The Breakfast Tournament, scheduled for August 30, will be a casual event with breakfast sandwiches instead of a buffet. </w:t>
      </w:r>
      <w:r w:rsidR="004338E1">
        <w:t xml:space="preserve">Sign-up will be unlimited, and the hope is to make this a milestone event. </w:t>
      </w:r>
    </w:p>
    <w:p w14:paraId="24AE22A4" w14:textId="5535B6E2" w:rsidR="004338E1" w:rsidRDefault="004338E1">
      <w:r>
        <w:t xml:space="preserve">Treasurer: Doug Downer submitted a written report. Several new members have joined based on tournament participation. Question of unused MGA sweeps is still out there. </w:t>
      </w:r>
    </w:p>
    <w:p w14:paraId="08B5DB57" w14:textId="447723EF" w:rsidR="004338E1" w:rsidRDefault="004338E1">
      <w:r>
        <w:t xml:space="preserve">The meeting adjourned at 8:11 PM. </w:t>
      </w:r>
    </w:p>
    <w:sectPr w:rsidR="0043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3C"/>
    <w:rsid w:val="001713C0"/>
    <w:rsid w:val="0021538D"/>
    <w:rsid w:val="002A6CD8"/>
    <w:rsid w:val="00391D2A"/>
    <w:rsid w:val="004338E1"/>
    <w:rsid w:val="004834C2"/>
    <w:rsid w:val="0050023C"/>
    <w:rsid w:val="005E7C8A"/>
    <w:rsid w:val="00D13DE1"/>
    <w:rsid w:val="00E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cp:lastPrinted>2020-08-28T16:16:00Z</cp:lastPrinted>
  <dcterms:created xsi:type="dcterms:W3CDTF">2020-09-09T22:06:00Z</dcterms:created>
  <dcterms:modified xsi:type="dcterms:W3CDTF">2020-09-09T22:06:00Z</dcterms:modified>
</cp:coreProperties>
</file>